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A2" w:rsidRPr="00282DA2" w:rsidRDefault="00282DA2" w:rsidP="00282DA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proofErr w:type="gramStart"/>
      <w:r w:rsidRPr="00282DA2">
        <w:rPr>
          <w:rFonts w:eastAsia="Times New Roman"/>
          <w:sz w:val="40"/>
          <w:szCs w:val="40"/>
        </w:rPr>
        <w:t>A STANDING</w:t>
      </w:r>
      <w:proofErr w:type="gramEnd"/>
      <w:r w:rsidRPr="00282DA2">
        <w:rPr>
          <w:rFonts w:eastAsia="Times New Roman"/>
          <w:sz w:val="40"/>
          <w:szCs w:val="40"/>
        </w:rPr>
        <w:t xml:space="preserve"> </w:t>
      </w:r>
      <w:bookmarkStart w:id="0" w:name="_GoBack"/>
      <w:bookmarkEnd w:id="0"/>
      <w:r w:rsidRPr="00282DA2">
        <w:rPr>
          <w:rFonts w:eastAsia="Times New Roman"/>
          <w:sz w:val="40"/>
          <w:szCs w:val="40"/>
        </w:rPr>
        <w:t>VS. A SEATED HIGH PRIEST</w:t>
      </w:r>
    </w:p>
    <w:p w:rsidR="00282DA2" w:rsidRPr="00282DA2" w:rsidRDefault="00282DA2" w:rsidP="00282DA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82DA2">
        <w:rPr>
          <w:rFonts w:eastAsia="Times New Roman"/>
        </w:rPr>
        <w:t>HEBREWS 10:11-14</w:t>
      </w:r>
    </w:p>
    <w:p w:rsidR="00282DA2" w:rsidRPr="00282DA2" w:rsidRDefault="00282DA2" w:rsidP="00282DA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282DA2" w:rsidRPr="00282DA2" w:rsidRDefault="00282DA2" w:rsidP="00282DA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82DA2">
        <w:rPr>
          <w:rFonts w:eastAsia="Times New Roman"/>
          <w:b/>
          <w:bCs/>
          <w:sz w:val="28"/>
          <w:szCs w:val="28"/>
        </w:rPr>
        <w:t>THINGS THAT ARE TRUE OF EVERY STANDING PRIEST (10:11)</w:t>
      </w:r>
    </w:p>
    <w:p w:rsidR="00282DA2" w:rsidRPr="00282DA2" w:rsidRDefault="00282DA2" w:rsidP="00282D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His Sacrificial Work Is A Daily Thing</w:t>
      </w:r>
    </w:p>
    <w:p w:rsidR="00282DA2" w:rsidRPr="00282DA2" w:rsidRDefault="00282DA2" w:rsidP="00282D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He Ministers Time &amp; Time Again, The Same Sacrifices</w:t>
      </w:r>
    </w:p>
    <w:p w:rsidR="00282DA2" w:rsidRPr="00282DA2" w:rsidRDefault="00282DA2" w:rsidP="00282D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His Offerings Are Ultimately Not Efficacious</w:t>
      </w:r>
      <w:r>
        <w:rPr>
          <w:rFonts w:eastAsia="Times New Roman"/>
          <w:sz w:val="28"/>
          <w:szCs w:val="28"/>
        </w:rPr>
        <w:br/>
      </w:r>
    </w:p>
    <w:p w:rsidR="00282DA2" w:rsidRPr="00282DA2" w:rsidRDefault="00282DA2" w:rsidP="00282DA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82DA2">
        <w:rPr>
          <w:rFonts w:eastAsia="Times New Roman"/>
          <w:b/>
          <w:bCs/>
          <w:sz w:val="28"/>
          <w:szCs w:val="28"/>
        </w:rPr>
        <w:t>THINGS THAT ARE TRUE OF OUR SEATED HIGH PRIEST (10:12-14)</w:t>
      </w:r>
    </w:p>
    <w:p w:rsidR="00282DA2" w:rsidRPr="00282DA2" w:rsidRDefault="00282DA2" w:rsidP="00282D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He Made A Single Offering (10:12a)</w:t>
      </w:r>
    </w:p>
    <w:p w:rsidR="00282DA2" w:rsidRPr="00282DA2" w:rsidRDefault="00282DA2" w:rsidP="00282D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He Made It For All Time (10:12b)</w:t>
      </w:r>
    </w:p>
    <w:p w:rsidR="00282DA2" w:rsidRPr="00282DA2" w:rsidRDefault="00282DA2" w:rsidP="00282DA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He Sat Down (10:12c)</w:t>
      </w:r>
    </w:p>
    <w:p w:rsidR="00282DA2" w:rsidRPr="00282DA2" w:rsidRDefault="00282DA2" w:rsidP="00282D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Until His Enemies Are Made His Footstool (10:13)</w:t>
      </w:r>
    </w:p>
    <w:p w:rsidR="00282DA2" w:rsidRPr="00282DA2" w:rsidRDefault="00282DA2" w:rsidP="00282DA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In The Mean Time He Is Waiting For The Next Great Achievement Of His Career</w:t>
      </w:r>
    </w:p>
    <w:p w:rsidR="00282DA2" w:rsidRPr="00282DA2" w:rsidRDefault="00282DA2" w:rsidP="00282DA2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The Specific Event Is Armageddon</w:t>
      </w:r>
    </w:p>
    <w:p w:rsidR="00282DA2" w:rsidRPr="00282DA2" w:rsidRDefault="00282DA2" w:rsidP="00282DA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2DA2">
        <w:rPr>
          <w:rFonts w:eastAsia="Times New Roman"/>
          <w:sz w:val="28"/>
          <w:szCs w:val="28"/>
        </w:rPr>
        <w:t>Because His First Great Achievement Has Been Accomplished: He Has Fully Dealt With The Sin Problem With Finality (10:14)</w:t>
      </w:r>
    </w:p>
    <w:p w:rsidR="003C3DA0" w:rsidRPr="00282DA2" w:rsidRDefault="003C3DA0" w:rsidP="00282DA2">
      <w:pPr>
        <w:spacing w:before="240" w:after="240"/>
        <w:rPr>
          <w:sz w:val="28"/>
          <w:szCs w:val="28"/>
        </w:rPr>
      </w:pPr>
    </w:p>
    <w:sectPr w:rsidR="003C3DA0" w:rsidRPr="0028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46A5"/>
    <w:multiLevelType w:val="multilevel"/>
    <w:tmpl w:val="BB5AF9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A2"/>
    <w:rsid w:val="00282DA2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2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DA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DA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2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DA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DA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2021-11-01T23:53:00Z</dcterms:created>
  <dcterms:modified xsi:type="dcterms:W3CDTF">2021-11-01T23:55:00Z</dcterms:modified>
</cp:coreProperties>
</file>